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8E" w:rsidRDefault="0043078E" w:rsidP="0043078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Приложение </w:t>
      </w:r>
      <w:r>
        <w:rPr>
          <w:rFonts w:ascii="Times New Roman" w:hAnsi="Times New Roman"/>
          <w:spacing w:val="-1"/>
          <w:sz w:val="28"/>
          <w:szCs w:val="28"/>
        </w:rPr>
        <w:t>2</w:t>
      </w:r>
      <w:bookmarkStart w:id="0" w:name="_GoBack"/>
      <w:bookmarkEnd w:id="0"/>
    </w:p>
    <w:p w:rsidR="0043078E" w:rsidRDefault="0043078E" w:rsidP="0043078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43078E" w:rsidRDefault="0043078E" w:rsidP="0043078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Заявка для участия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0F2BF6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отбороч</w:t>
      </w:r>
      <w:r w:rsidRPr="000F2BF6"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м</w:t>
      </w:r>
      <w:proofErr w:type="gramEnd"/>
      <w:r w:rsidRPr="000F2BF6">
        <w:rPr>
          <w:rFonts w:ascii="Times New Roman" w:hAnsi="Times New Roman"/>
          <w:spacing w:val="-1"/>
          <w:sz w:val="28"/>
          <w:szCs w:val="28"/>
        </w:rPr>
        <w:t xml:space="preserve"> этап</w:t>
      </w:r>
      <w:r>
        <w:rPr>
          <w:rFonts w:ascii="Times New Roman" w:hAnsi="Times New Roman"/>
          <w:spacing w:val="-1"/>
          <w:sz w:val="28"/>
          <w:szCs w:val="28"/>
        </w:rPr>
        <w:t xml:space="preserve">е </w:t>
      </w:r>
    </w:p>
    <w:p w:rsidR="0043078E" w:rsidRDefault="0043078E" w:rsidP="0043078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43078E" w:rsidRPr="0043078E" w:rsidRDefault="0043078E" w:rsidP="0043078E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3078E">
        <w:rPr>
          <w:rFonts w:ascii="Times New Roman" w:hAnsi="Times New Roman"/>
          <w:sz w:val="28"/>
          <w:szCs w:val="28"/>
        </w:rPr>
        <w:t>ГОРОДСКОГО КОНКУРСА ЮНЫХ ЭКСКУРСОВОДОВ</w:t>
      </w:r>
    </w:p>
    <w:p w:rsidR="0043078E" w:rsidRPr="0043078E" w:rsidRDefault="0043078E" w:rsidP="004307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078E">
        <w:rPr>
          <w:rFonts w:ascii="Times New Roman" w:hAnsi="Times New Roman"/>
          <w:sz w:val="28"/>
          <w:szCs w:val="28"/>
          <w:shd w:val="clear" w:color="auto" w:fill="FFFFFF"/>
        </w:rPr>
        <w:t>«ПУТЕШЕСТВИЕ ПО МОСКВЕ»</w:t>
      </w:r>
    </w:p>
    <w:p w:rsidR="0043078E" w:rsidRDefault="0043078E" w:rsidP="0043078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50"/>
        <w:gridCol w:w="993"/>
        <w:gridCol w:w="1134"/>
        <w:gridCol w:w="1134"/>
        <w:gridCol w:w="1275"/>
        <w:gridCol w:w="1134"/>
        <w:gridCol w:w="1305"/>
      </w:tblGrid>
      <w:tr w:rsidR="0043078E" w:rsidRPr="0019123C" w:rsidTr="00B8134C">
        <w:tc>
          <w:tcPr>
            <w:tcW w:w="559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№ п</w:t>
            </w:r>
            <w:r w:rsidRPr="0019123C">
              <w:rPr>
                <w:rFonts w:ascii="Times New Roman" w:hAnsi="Times New Roman"/>
                <w:color w:val="000000"/>
                <w:lang w:val="en-US"/>
              </w:rPr>
              <w:t>/</w:t>
            </w:r>
            <w:r w:rsidRPr="0019123C"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1250" w:type="dxa"/>
            <w:shd w:val="clear" w:color="auto" w:fill="auto"/>
          </w:tcPr>
          <w:p w:rsidR="0043078E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123C">
              <w:rPr>
                <w:rFonts w:ascii="Times New Roman" w:hAnsi="Times New Roman"/>
                <w:color w:val="000000"/>
              </w:rPr>
              <w:t>Ф.И.О. участника</w:t>
            </w:r>
          </w:p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(группы участников)</w:t>
            </w:r>
          </w:p>
        </w:tc>
        <w:tc>
          <w:tcPr>
            <w:tcW w:w="993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Возраст (класс)</w:t>
            </w: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Образовательная организация (полностью)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Контакты участника (телефон, E-</w:t>
            </w:r>
            <w:proofErr w:type="spellStart"/>
            <w:r w:rsidRPr="0019123C">
              <w:rPr>
                <w:rFonts w:ascii="Times New Roman" w:hAnsi="Times New Roman"/>
                <w:color w:val="000000"/>
              </w:rPr>
              <w:t>mail</w:t>
            </w:r>
            <w:proofErr w:type="spellEnd"/>
            <w:r w:rsidRPr="0019123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 xml:space="preserve">Ф.И.О. руководителя (полностью) </w:t>
            </w:r>
          </w:p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Контакты руководителя (телефон, E-</w:t>
            </w:r>
            <w:proofErr w:type="spellStart"/>
            <w:r w:rsidRPr="0019123C">
              <w:rPr>
                <w:rFonts w:ascii="Times New Roman" w:hAnsi="Times New Roman"/>
                <w:color w:val="000000"/>
              </w:rPr>
              <w:t>mail</w:t>
            </w:r>
            <w:proofErr w:type="spellEnd"/>
            <w:r w:rsidRPr="0019123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305" w:type="dxa"/>
            <w:shd w:val="clear" w:color="auto" w:fill="auto"/>
          </w:tcPr>
          <w:p w:rsidR="0043078E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Номинация</w:t>
            </w:r>
            <w:r>
              <w:rPr>
                <w:rFonts w:ascii="Times New Roman" w:hAnsi="Times New Roman"/>
                <w:color w:val="000000"/>
              </w:rPr>
              <w:t>, в которой участвует</w:t>
            </w:r>
          </w:p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учащийся</w:t>
            </w:r>
          </w:p>
        </w:tc>
      </w:tr>
      <w:tr w:rsidR="0043078E" w:rsidRPr="0019123C" w:rsidTr="00B8134C">
        <w:tc>
          <w:tcPr>
            <w:tcW w:w="559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0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123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3078E" w:rsidRPr="0019123C" w:rsidTr="00B8134C">
        <w:tc>
          <w:tcPr>
            <w:tcW w:w="559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078E" w:rsidRPr="0019123C" w:rsidTr="00B8134C">
        <w:tc>
          <w:tcPr>
            <w:tcW w:w="559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078E" w:rsidRPr="0019123C" w:rsidTr="00B8134C">
        <w:tc>
          <w:tcPr>
            <w:tcW w:w="559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078E" w:rsidRPr="0019123C" w:rsidTr="00B8134C">
        <w:tc>
          <w:tcPr>
            <w:tcW w:w="559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078E" w:rsidRPr="0019123C" w:rsidTr="00B8134C">
        <w:tc>
          <w:tcPr>
            <w:tcW w:w="559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078E" w:rsidRPr="0019123C" w:rsidTr="00B8134C">
        <w:tc>
          <w:tcPr>
            <w:tcW w:w="559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078E" w:rsidRPr="0019123C" w:rsidTr="00B8134C">
        <w:tc>
          <w:tcPr>
            <w:tcW w:w="559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078E" w:rsidRPr="0019123C" w:rsidTr="00B8134C">
        <w:tc>
          <w:tcPr>
            <w:tcW w:w="559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078E" w:rsidRPr="0019123C" w:rsidTr="00B8134C">
        <w:tc>
          <w:tcPr>
            <w:tcW w:w="559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078E" w:rsidRPr="0019123C" w:rsidTr="00B8134C">
        <w:tc>
          <w:tcPr>
            <w:tcW w:w="559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078E" w:rsidRPr="0019123C" w:rsidTr="00B8134C">
        <w:tc>
          <w:tcPr>
            <w:tcW w:w="559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3078E" w:rsidRPr="0019123C" w:rsidTr="00B8134C">
        <w:tc>
          <w:tcPr>
            <w:tcW w:w="559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5" w:type="dxa"/>
            <w:shd w:val="clear" w:color="auto" w:fill="auto"/>
          </w:tcPr>
          <w:p w:rsidR="0043078E" w:rsidRPr="0019123C" w:rsidRDefault="0043078E" w:rsidP="00B813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83FB9" w:rsidRDefault="00C83FB9"/>
    <w:sectPr w:rsidR="00C8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8E"/>
    <w:rsid w:val="0043078E"/>
    <w:rsid w:val="00C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6B89-47FE-4BCC-93FA-0AB0D37D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7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2019-01-23T08:18:00Z</dcterms:created>
  <dcterms:modified xsi:type="dcterms:W3CDTF">2019-01-23T08:20:00Z</dcterms:modified>
</cp:coreProperties>
</file>